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B6379" w:rsidRPr="00CB5FE8" w:rsidTr="00995BD5">
        <w:trPr>
          <w:trHeight w:val="1408"/>
        </w:trPr>
        <w:tc>
          <w:tcPr>
            <w:tcW w:w="3227" w:type="dxa"/>
          </w:tcPr>
          <w:p w:rsidR="006B6379" w:rsidRPr="00CB5FE8" w:rsidRDefault="006B6379" w:rsidP="006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D54ECAA" wp14:editId="4E0818AA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6B6379" w:rsidRPr="00CB5FE8" w:rsidRDefault="006B6379" w:rsidP="006B6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6B6379" w:rsidRPr="00CB5FE8" w:rsidRDefault="006B6379" w:rsidP="006B6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b/>
                <w:sz w:val="24"/>
                <w:szCs w:val="24"/>
              </w:rPr>
              <w:t>KARABÜK ÜNİVERSİTESİ</w:t>
            </w:r>
          </w:p>
          <w:p w:rsidR="006B6379" w:rsidRPr="00CB5FE8" w:rsidRDefault="006B6379" w:rsidP="006B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b/>
                <w:sz w:val="24"/>
                <w:szCs w:val="24"/>
              </w:rPr>
              <w:t>GÖREV TANIM FORMU</w:t>
            </w:r>
          </w:p>
        </w:tc>
      </w:tr>
      <w:tr w:rsidR="006B6379" w:rsidRPr="00CB5FE8" w:rsidTr="006B6379">
        <w:tc>
          <w:tcPr>
            <w:tcW w:w="3227" w:type="dxa"/>
          </w:tcPr>
          <w:p w:rsidR="006B6379" w:rsidRPr="00CB5FE8" w:rsidRDefault="006B6379" w:rsidP="006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</w:p>
        </w:tc>
        <w:tc>
          <w:tcPr>
            <w:tcW w:w="5985" w:type="dxa"/>
          </w:tcPr>
          <w:p w:rsidR="006B6379" w:rsidRPr="00CB5FE8" w:rsidRDefault="006B6379" w:rsidP="00CB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Karabük Üniversitesi Rektörlüğü</w:t>
            </w:r>
          </w:p>
        </w:tc>
      </w:tr>
      <w:tr w:rsidR="006B6379" w:rsidRPr="00CB5FE8" w:rsidTr="006B6379">
        <w:tc>
          <w:tcPr>
            <w:tcW w:w="3227" w:type="dxa"/>
          </w:tcPr>
          <w:p w:rsidR="006B6379" w:rsidRPr="00CB5FE8" w:rsidRDefault="006B6379" w:rsidP="006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Alt Birim</w:t>
            </w:r>
          </w:p>
        </w:tc>
        <w:tc>
          <w:tcPr>
            <w:tcW w:w="5985" w:type="dxa"/>
          </w:tcPr>
          <w:p w:rsidR="006B6379" w:rsidRPr="00CB5FE8" w:rsidRDefault="006B6379" w:rsidP="00CB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Genel Sekreterlik</w:t>
            </w:r>
          </w:p>
        </w:tc>
      </w:tr>
      <w:tr w:rsidR="006B6379" w:rsidRPr="00CB5FE8" w:rsidTr="006B6379">
        <w:tc>
          <w:tcPr>
            <w:tcW w:w="3227" w:type="dxa"/>
          </w:tcPr>
          <w:p w:rsidR="006B6379" w:rsidRPr="00CB5FE8" w:rsidRDefault="006B6379" w:rsidP="006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5985" w:type="dxa"/>
          </w:tcPr>
          <w:p w:rsidR="006B6379" w:rsidRPr="00CB5FE8" w:rsidRDefault="00447BA0" w:rsidP="00CB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Sekreter</w:t>
            </w:r>
          </w:p>
        </w:tc>
      </w:tr>
      <w:tr w:rsidR="006B6379" w:rsidRPr="00CB5FE8" w:rsidTr="006B6379">
        <w:tc>
          <w:tcPr>
            <w:tcW w:w="3227" w:type="dxa"/>
          </w:tcPr>
          <w:p w:rsidR="006B6379" w:rsidRPr="00CB5FE8" w:rsidRDefault="006B6379" w:rsidP="006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Görevin Bağlı Bulunduğu Unvan</w:t>
            </w:r>
          </w:p>
        </w:tc>
        <w:tc>
          <w:tcPr>
            <w:tcW w:w="5985" w:type="dxa"/>
          </w:tcPr>
          <w:p w:rsidR="006B6379" w:rsidRPr="00CB5FE8" w:rsidRDefault="00447BA0" w:rsidP="00CB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 xml:space="preserve">Şube Müdürü - </w:t>
            </w:r>
            <w:r w:rsidR="006B6379" w:rsidRPr="00CB5FE8">
              <w:rPr>
                <w:rFonts w:ascii="Times New Roman" w:hAnsi="Times New Roman" w:cs="Times New Roman"/>
                <w:sz w:val="24"/>
                <w:szCs w:val="24"/>
              </w:rPr>
              <w:t>Genel Sekreter Yardımcısı - Genel Sekreter - Rektör Yardımcısı - Rektör</w:t>
            </w:r>
          </w:p>
        </w:tc>
      </w:tr>
      <w:tr w:rsidR="006B6379" w:rsidRPr="00CB5FE8" w:rsidTr="006B6379">
        <w:tc>
          <w:tcPr>
            <w:tcW w:w="3227" w:type="dxa"/>
          </w:tcPr>
          <w:p w:rsidR="006B6379" w:rsidRPr="00CB5FE8" w:rsidRDefault="006B6379" w:rsidP="006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</w:p>
        </w:tc>
        <w:tc>
          <w:tcPr>
            <w:tcW w:w="5985" w:type="dxa"/>
          </w:tcPr>
          <w:p w:rsidR="006B6379" w:rsidRPr="00CB5FE8" w:rsidRDefault="00813F73" w:rsidP="00CB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Yelda ÇOLPAN</w:t>
            </w:r>
            <w:bookmarkStart w:id="0" w:name="_GoBack"/>
            <w:bookmarkEnd w:id="0"/>
          </w:p>
        </w:tc>
      </w:tr>
      <w:tr w:rsidR="006B6379" w:rsidRPr="00CB5FE8" w:rsidTr="006B6379">
        <w:tc>
          <w:tcPr>
            <w:tcW w:w="3227" w:type="dxa"/>
          </w:tcPr>
          <w:p w:rsidR="006B6379" w:rsidRPr="00CB5FE8" w:rsidRDefault="006B6379" w:rsidP="006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Görev Amacı</w:t>
            </w:r>
          </w:p>
        </w:tc>
        <w:tc>
          <w:tcPr>
            <w:tcW w:w="5985" w:type="dxa"/>
          </w:tcPr>
          <w:p w:rsidR="006B6379" w:rsidRPr="00CB5FE8" w:rsidRDefault="00447BA0" w:rsidP="00CB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İdari sekretarya işlerini gerekli düzen içerisinde yürütmek.</w:t>
            </w:r>
            <w:proofErr w:type="gramEnd"/>
          </w:p>
        </w:tc>
      </w:tr>
      <w:tr w:rsidR="006B6379" w:rsidRPr="00CB5FE8" w:rsidTr="006B6379">
        <w:trPr>
          <w:trHeight w:val="7107"/>
        </w:trPr>
        <w:tc>
          <w:tcPr>
            <w:tcW w:w="3227" w:type="dxa"/>
          </w:tcPr>
          <w:p w:rsidR="006B6379" w:rsidRPr="00CB5FE8" w:rsidRDefault="006B6379" w:rsidP="006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Görev ve Sorumlulukları</w:t>
            </w:r>
          </w:p>
        </w:tc>
        <w:tc>
          <w:tcPr>
            <w:tcW w:w="5985" w:type="dxa"/>
          </w:tcPr>
          <w:p w:rsidR="006B6379" w:rsidRPr="00CB5FE8" w:rsidRDefault="006B6379" w:rsidP="00CB5FE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7BA0" w:rsidRPr="00CB5FE8" w:rsidRDefault="00447BA0" w:rsidP="00CB5FE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Bağlı bulunduğu birimin iç ve dış görüşmelerini düzenleyerek, yetkililerle yapılması gerekli görülen (kişi veya grupların) görüşmelerini, makamın zaman ve iş durumlarını da dikkate alarak planlamak, emre göre görüşmeleri yürütmek</w:t>
            </w:r>
            <w:r w:rsidR="00CB5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BA0" w:rsidRPr="00CB5FE8" w:rsidRDefault="00447BA0" w:rsidP="00CB5FE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 xml:space="preserve">Yöneticinin yazılı ve sözlü direktiflerinin ilgili kişi ve </w:t>
            </w:r>
            <w:r w:rsidR="00CB5FE8">
              <w:rPr>
                <w:rFonts w:ascii="Times New Roman" w:hAnsi="Times New Roman" w:cs="Times New Roman"/>
                <w:sz w:val="24"/>
                <w:szCs w:val="24"/>
              </w:rPr>
              <w:t>birimlere iletilmesini sağlamak,</w:t>
            </w:r>
          </w:p>
          <w:p w:rsidR="00447BA0" w:rsidRPr="00CB5FE8" w:rsidRDefault="00447BA0" w:rsidP="00CB5FE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Büro makinelerini kullanmak</w:t>
            </w:r>
            <w:r w:rsidR="00CB5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BA0" w:rsidRPr="00CB5FE8" w:rsidRDefault="00447BA0" w:rsidP="00CB5FE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Telefon görüşmelerini idare etmek</w:t>
            </w:r>
            <w:r w:rsidR="00CB5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BA0" w:rsidRPr="00CB5FE8" w:rsidRDefault="00447BA0" w:rsidP="00CB5FE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Gelen faksları gelen bölüm / kişilere iletmek, gidecek olanları da ilgili yerlere göndermek</w:t>
            </w:r>
            <w:r w:rsidR="00CB5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BA0" w:rsidRPr="00CB5FE8" w:rsidRDefault="00447BA0" w:rsidP="00CB5FE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 xml:space="preserve">Yöneticinin kırtasiye, demirbaş, temizlik </w:t>
            </w:r>
            <w:proofErr w:type="spellStart"/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v.b</w:t>
            </w:r>
            <w:proofErr w:type="spellEnd"/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. büro hizmetlerinin yapılmasını sağlamak</w:t>
            </w:r>
            <w:r w:rsidR="00CB5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BA0" w:rsidRPr="00CB5FE8" w:rsidRDefault="00447BA0" w:rsidP="00CB5FE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 xml:space="preserve">Kullandığı ve sorumluluğunda olan </w:t>
            </w:r>
            <w:r w:rsidR="00CB5FE8" w:rsidRPr="00CB5FE8">
              <w:rPr>
                <w:rFonts w:ascii="Times New Roman" w:hAnsi="Times New Roman" w:cs="Times New Roman"/>
                <w:sz w:val="24"/>
                <w:szCs w:val="24"/>
              </w:rPr>
              <w:t>cihazların bakımından</w:t>
            </w: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 xml:space="preserve"> sorumlu olmak, gerektiğinde aksaklığın giderilmesini temin etmek</w:t>
            </w:r>
            <w:r w:rsidR="00CB5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BA0" w:rsidRPr="00CB5FE8" w:rsidRDefault="00447BA0" w:rsidP="00CB5FE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Amirlerince verilecek benzer görevleri yapmak</w:t>
            </w:r>
            <w:r w:rsidR="00CB5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379" w:rsidRPr="00CB5FE8" w:rsidRDefault="00447BA0" w:rsidP="00CB5FE8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E8">
              <w:rPr>
                <w:rFonts w:ascii="Times New Roman" w:hAnsi="Times New Roman" w:cs="Times New Roman"/>
                <w:sz w:val="24"/>
                <w:szCs w:val="24"/>
              </w:rPr>
              <w:t xml:space="preserve">Görevi ile ilgili süreçleri Karabük Üniversitesi Kalite Politikası ve Kalite Yönetim Sistemi çerçevesinde, kalite hedefleri ve </w:t>
            </w:r>
            <w:proofErr w:type="gramStart"/>
            <w:r w:rsidRPr="00CB5FE8">
              <w:rPr>
                <w:rFonts w:ascii="Times New Roman" w:hAnsi="Times New Roman" w:cs="Times New Roman"/>
                <w:sz w:val="24"/>
                <w:szCs w:val="24"/>
              </w:rPr>
              <w:t>prosedürlerine</w:t>
            </w:r>
            <w:proofErr w:type="gramEnd"/>
            <w:r w:rsidRPr="00CB5FE8">
              <w:rPr>
                <w:rFonts w:ascii="Times New Roman" w:hAnsi="Times New Roman" w:cs="Times New Roman"/>
                <w:sz w:val="24"/>
                <w:szCs w:val="24"/>
              </w:rPr>
              <w:t xml:space="preserve"> uygun olarak yürütmek.</w:t>
            </w:r>
          </w:p>
        </w:tc>
      </w:tr>
    </w:tbl>
    <w:p w:rsidR="00402168" w:rsidRPr="00CB5FE8" w:rsidRDefault="00402168" w:rsidP="006B6379">
      <w:pPr>
        <w:rPr>
          <w:rFonts w:ascii="Times New Roman" w:hAnsi="Times New Roman" w:cs="Times New Roman"/>
          <w:sz w:val="24"/>
          <w:szCs w:val="24"/>
        </w:rPr>
      </w:pPr>
    </w:p>
    <w:p w:rsidR="00706356" w:rsidRPr="00CB5FE8" w:rsidRDefault="00706356" w:rsidP="008D2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168" w:rsidRPr="00CB5FE8" w:rsidRDefault="00402168">
      <w:pPr>
        <w:rPr>
          <w:sz w:val="24"/>
          <w:szCs w:val="24"/>
        </w:rPr>
      </w:pPr>
    </w:p>
    <w:p w:rsidR="009408B4" w:rsidRPr="00CB5FE8" w:rsidRDefault="009408B4">
      <w:pPr>
        <w:rPr>
          <w:sz w:val="24"/>
          <w:szCs w:val="24"/>
        </w:rPr>
      </w:pPr>
    </w:p>
    <w:p w:rsidR="009408B4" w:rsidRPr="00CB5FE8" w:rsidRDefault="009408B4">
      <w:pPr>
        <w:rPr>
          <w:sz w:val="24"/>
          <w:szCs w:val="24"/>
        </w:rPr>
      </w:pPr>
    </w:p>
    <w:sectPr w:rsidR="009408B4" w:rsidRPr="00CB5F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14" w:rsidRDefault="00331914" w:rsidP="00191786">
      <w:pPr>
        <w:spacing w:after="0" w:line="240" w:lineRule="auto"/>
      </w:pPr>
      <w:r>
        <w:separator/>
      </w:r>
    </w:p>
  </w:endnote>
  <w:endnote w:type="continuationSeparator" w:id="0">
    <w:p w:rsidR="00331914" w:rsidRDefault="00331914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14" w:rsidRDefault="00331914" w:rsidP="00191786">
      <w:pPr>
        <w:spacing w:after="0" w:line="240" w:lineRule="auto"/>
      </w:pPr>
      <w:r>
        <w:separator/>
      </w:r>
    </w:p>
  </w:footnote>
  <w:footnote w:type="continuationSeparator" w:id="0">
    <w:p w:rsidR="00331914" w:rsidRDefault="00331914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DFB"/>
    <w:multiLevelType w:val="hybridMultilevel"/>
    <w:tmpl w:val="6002B1F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A72D90"/>
    <w:multiLevelType w:val="hybridMultilevel"/>
    <w:tmpl w:val="FD681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F193A"/>
    <w:multiLevelType w:val="hybridMultilevel"/>
    <w:tmpl w:val="E6ECAC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C6600"/>
    <w:multiLevelType w:val="hybridMultilevel"/>
    <w:tmpl w:val="0C347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E5462"/>
    <w:multiLevelType w:val="hybridMultilevel"/>
    <w:tmpl w:val="A78E84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23A48"/>
    <w:multiLevelType w:val="hybridMultilevel"/>
    <w:tmpl w:val="6534DE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84650"/>
    <w:rsid w:val="00086C4B"/>
    <w:rsid w:val="000D33E2"/>
    <w:rsid w:val="000F7426"/>
    <w:rsid w:val="00133E2E"/>
    <w:rsid w:val="00136082"/>
    <w:rsid w:val="00162EFA"/>
    <w:rsid w:val="00191786"/>
    <w:rsid w:val="001A270B"/>
    <w:rsid w:val="001A47CE"/>
    <w:rsid w:val="001A6311"/>
    <w:rsid w:val="001E2E22"/>
    <w:rsid w:val="002211C7"/>
    <w:rsid w:val="00255075"/>
    <w:rsid w:val="002742B4"/>
    <w:rsid w:val="00292F04"/>
    <w:rsid w:val="002E20AF"/>
    <w:rsid w:val="00300256"/>
    <w:rsid w:val="00331914"/>
    <w:rsid w:val="00333502"/>
    <w:rsid w:val="003A0A6D"/>
    <w:rsid w:val="00402168"/>
    <w:rsid w:val="00447BA0"/>
    <w:rsid w:val="00487724"/>
    <w:rsid w:val="00514B2E"/>
    <w:rsid w:val="0052450B"/>
    <w:rsid w:val="00524C58"/>
    <w:rsid w:val="00552D1F"/>
    <w:rsid w:val="0058664E"/>
    <w:rsid w:val="00594DEA"/>
    <w:rsid w:val="005C7AFB"/>
    <w:rsid w:val="0060175E"/>
    <w:rsid w:val="006203F2"/>
    <w:rsid w:val="00647555"/>
    <w:rsid w:val="006B0AE5"/>
    <w:rsid w:val="006B6379"/>
    <w:rsid w:val="0070457B"/>
    <w:rsid w:val="00704B3C"/>
    <w:rsid w:val="00706356"/>
    <w:rsid w:val="00740709"/>
    <w:rsid w:val="007B1128"/>
    <w:rsid w:val="007C716D"/>
    <w:rsid w:val="00813F73"/>
    <w:rsid w:val="008177B4"/>
    <w:rsid w:val="008847ED"/>
    <w:rsid w:val="008D25F4"/>
    <w:rsid w:val="008F6AD5"/>
    <w:rsid w:val="009408B4"/>
    <w:rsid w:val="00995BD5"/>
    <w:rsid w:val="009B7A0C"/>
    <w:rsid w:val="009D5E7E"/>
    <w:rsid w:val="009E4E0F"/>
    <w:rsid w:val="00A1518A"/>
    <w:rsid w:val="00A256DA"/>
    <w:rsid w:val="00A76650"/>
    <w:rsid w:val="00A8070E"/>
    <w:rsid w:val="00A81F70"/>
    <w:rsid w:val="00B310B0"/>
    <w:rsid w:val="00B93042"/>
    <w:rsid w:val="00C3631C"/>
    <w:rsid w:val="00C44886"/>
    <w:rsid w:val="00CB5FE8"/>
    <w:rsid w:val="00CE5B83"/>
    <w:rsid w:val="00D42E9C"/>
    <w:rsid w:val="00D55D9B"/>
    <w:rsid w:val="00D57AAE"/>
    <w:rsid w:val="00D60FAA"/>
    <w:rsid w:val="00E17BBF"/>
    <w:rsid w:val="00E654F5"/>
    <w:rsid w:val="00E97C6A"/>
    <w:rsid w:val="00EA5A23"/>
    <w:rsid w:val="00ED4C96"/>
    <w:rsid w:val="00F05037"/>
    <w:rsid w:val="00F16369"/>
    <w:rsid w:val="00F313A9"/>
    <w:rsid w:val="00F55016"/>
    <w:rsid w:val="00F6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2016-01-04T13:00:00Z</cp:lastPrinted>
  <dcterms:created xsi:type="dcterms:W3CDTF">2018-04-03T14:21:00Z</dcterms:created>
  <dcterms:modified xsi:type="dcterms:W3CDTF">2018-04-03T14:22:00Z</dcterms:modified>
</cp:coreProperties>
</file>